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7D13" w14:textId="77777777"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  <w:t>Prilog 3</w:t>
      </w:r>
    </w:p>
    <w:p w14:paraId="09870664" w14:textId="77777777"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14:paraId="1C0CDE8E" w14:textId="77777777"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14:paraId="34C2B837" w14:textId="77777777" w:rsidR="0041650D" w:rsidRDefault="0041650D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O</w:t>
      </w:r>
      <w:r w:rsidR="00A92129">
        <w:rPr>
          <w:b/>
          <w:sz w:val="24"/>
          <w:szCs w:val="24"/>
          <w:lang w:eastAsia="en-US"/>
        </w:rPr>
        <w:t>SNOVNA ŠKOLA</w:t>
      </w:r>
      <w:r>
        <w:rPr>
          <w:b/>
          <w:sz w:val="24"/>
          <w:szCs w:val="24"/>
          <w:lang w:eastAsia="en-US"/>
        </w:rPr>
        <w:t xml:space="preserve"> </w:t>
      </w:r>
      <w:r w:rsidR="00157102">
        <w:rPr>
          <w:b/>
          <w:sz w:val="24"/>
          <w:szCs w:val="24"/>
          <w:lang w:eastAsia="en-US"/>
        </w:rPr>
        <w:t>„LOKVE-GRIPE“</w:t>
      </w:r>
    </w:p>
    <w:p w14:paraId="2D21EC86" w14:textId="77777777" w:rsidR="0041650D" w:rsidRDefault="00157102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STEPINČEVA 12</w:t>
      </w:r>
    </w:p>
    <w:p w14:paraId="097BA2A8" w14:textId="77777777" w:rsidR="0041650D" w:rsidRDefault="00157102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</w:t>
      </w:r>
      <w:r w:rsidR="00A92129">
        <w:rPr>
          <w:b/>
          <w:sz w:val="24"/>
          <w:szCs w:val="24"/>
          <w:lang w:eastAsia="en-US"/>
        </w:rPr>
        <w:t xml:space="preserve">1000 </w:t>
      </w:r>
      <w:r>
        <w:rPr>
          <w:b/>
          <w:sz w:val="24"/>
          <w:szCs w:val="24"/>
          <w:lang w:eastAsia="en-US"/>
        </w:rPr>
        <w:t>SPLIT</w:t>
      </w:r>
    </w:p>
    <w:p w14:paraId="671BAF91" w14:textId="77777777" w:rsidR="00A92129" w:rsidRDefault="00A92129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OIB: </w:t>
      </w:r>
      <w:r w:rsidR="00157102">
        <w:rPr>
          <w:b/>
          <w:sz w:val="24"/>
          <w:szCs w:val="24"/>
          <w:lang w:eastAsia="en-US"/>
        </w:rPr>
        <w:t>00791260897</w:t>
      </w:r>
    </w:p>
    <w:p w14:paraId="2C2B31C8" w14:textId="77777777"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102192E9" w14:textId="77777777"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730DB288" w14:textId="77777777"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6F870CF4" w14:textId="77777777"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2B08EF18" w14:textId="77777777"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10C92857" w14:textId="263583C1" w:rsidR="00A92129" w:rsidRDefault="00AA1082" w:rsidP="00A9212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TROŠKOVNIK USLUGA CATERING</w:t>
      </w:r>
      <w:r w:rsidR="00F532C8">
        <w:rPr>
          <w:b/>
          <w:sz w:val="24"/>
          <w:szCs w:val="24"/>
          <w:lang w:eastAsia="en-US"/>
        </w:rPr>
        <w:t xml:space="preserve"> ZA </w:t>
      </w:r>
      <w:r w:rsidR="0073766B">
        <w:rPr>
          <w:b/>
          <w:sz w:val="24"/>
          <w:szCs w:val="24"/>
          <w:lang w:eastAsia="en-US"/>
        </w:rPr>
        <w:t>09-12/</w:t>
      </w:r>
      <w:r w:rsidR="00F532C8">
        <w:rPr>
          <w:b/>
          <w:sz w:val="24"/>
          <w:szCs w:val="24"/>
          <w:lang w:eastAsia="en-US"/>
        </w:rPr>
        <w:t>20</w:t>
      </w:r>
      <w:r w:rsidR="00157102">
        <w:rPr>
          <w:b/>
          <w:sz w:val="24"/>
          <w:szCs w:val="24"/>
          <w:lang w:eastAsia="en-US"/>
        </w:rPr>
        <w:t>2</w:t>
      </w:r>
      <w:r w:rsidR="007F0366">
        <w:rPr>
          <w:b/>
          <w:sz w:val="24"/>
          <w:szCs w:val="24"/>
          <w:lang w:eastAsia="en-US"/>
        </w:rPr>
        <w:t>5</w:t>
      </w:r>
      <w:r w:rsidR="00A92129">
        <w:rPr>
          <w:b/>
          <w:sz w:val="24"/>
          <w:szCs w:val="24"/>
          <w:lang w:eastAsia="en-US"/>
        </w:rPr>
        <w:t>. GODINU</w:t>
      </w:r>
      <w:r w:rsidR="005B5866">
        <w:rPr>
          <w:b/>
          <w:sz w:val="24"/>
          <w:szCs w:val="24"/>
          <w:lang w:eastAsia="en-US"/>
        </w:rPr>
        <w:t xml:space="preserve"> </w:t>
      </w:r>
    </w:p>
    <w:p w14:paraId="101D4310" w14:textId="77777777" w:rsidR="00A92129" w:rsidRDefault="00A92129" w:rsidP="00A9212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4DA26BCB" w14:textId="645DE1C6" w:rsidR="007F0366" w:rsidRDefault="00A7653E" w:rsidP="007F0366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PREDMET NABAVE: </w:t>
      </w:r>
      <w:r w:rsidR="007F0366" w:rsidRPr="007F0366">
        <w:rPr>
          <w:rFonts w:ascii="Tahoma" w:hAnsi="Tahoma" w:cs="Tahoma"/>
          <w:b/>
          <w:sz w:val="20"/>
        </w:rPr>
        <w:t>usluga pripreme i dostave gotovih obroka - ručkova za učenike u produženom boravku za razdoblje od 8. rujna 2025. godine do 23. prosinca 2025. godine</w:t>
      </w:r>
      <w:r w:rsidR="007F0366" w:rsidRPr="007F0366">
        <w:rPr>
          <w:rFonts w:ascii="Tahoma" w:hAnsi="Tahoma" w:cs="Tahoma"/>
          <w:b/>
          <w:sz w:val="20"/>
        </w:rPr>
        <w:t xml:space="preserve"> </w:t>
      </w:r>
    </w:p>
    <w:p w14:paraId="6B0E2050" w14:textId="7C799F11" w:rsidR="00A7653E" w:rsidRPr="00A92129" w:rsidRDefault="000F39C4" w:rsidP="00A9212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="007F0366">
        <w:rPr>
          <w:rFonts w:ascii="Tahoma" w:hAnsi="Tahoma" w:cs="Tahoma"/>
          <w:sz w:val="20"/>
        </w:rPr>
        <w:t xml:space="preserve">EVIDENCIJSKI </w:t>
      </w:r>
      <w:r>
        <w:rPr>
          <w:rFonts w:ascii="Tahoma" w:hAnsi="Tahoma" w:cs="Tahoma"/>
          <w:sz w:val="20"/>
        </w:rPr>
        <w:t xml:space="preserve">BROJ </w:t>
      </w:r>
      <w:r w:rsidR="007F0366">
        <w:rPr>
          <w:rFonts w:ascii="Tahoma" w:hAnsi="Tahoma" w:cs="Tahoma"/>
          <w:sz w:val="20"/>
        </w:rPr>
        <w:t xml:space="preserve">NABAVE </w:t>
      </w:r>
      <w:r w:rsidR="005D76D4">
        <w:rPr>
          <w:rFonts w:ascii="Tahoma" w:hAnsi="Tahoma" w:cs="Tahoma"/>
          <w:sz w:val="20"/>
        </w:rPr>
        <w:t>0</w:t>
      </w:r>
      <w:r w:rsidR="007F0366">
        <w:rPr>
          <w:rFonts w:ascii="Tahoma" w:hAnsi="Tahoma" w:cs="Tahoma"/>
          <w:sz w:val="20"/>
        </w:rPr>
        <w:t xml:space="preserve">3-2025 </w:t>
      </w:r>
    </w:p>
    <w:p w14:paraId="17FA878A" w14:textId="75447FA9" w:rsidR="00A7653E" w:rsidRDefault="00A7653E" w:rsidP="00A9212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CPV: </w:t>
      </w:r>
      <w:r w:rsidR="007F0366" w:rsidRPr="007F0366">
        <w:rPr>
          <w:rFonts w:ascii="Tahoma" w:hAnsi="Tahoma" w:cs="Tahoma"/>
          <w:b/>
          <w:sz w:val="20"/>
        </w:rPr>
        <w:t xml:space="preserve">15894300 </w:t>
      </w:r>
    </w:p>
    <w:p w14:paraId="012E70F5" w14:textId="77777777" w:rsidR="000F39C4" w:rsidRDefault="000F39C4" w:rsidP="00A92129">
      <w:pPr>
        <w:jc w:val="center"/>
        <w:rPr>
          <w:rFonts w:ascii="Tahoma" w:hAnsi="Tahoma" w:cs="Tahoma"/>
          <w:b/>
          <w:sz w:val="20"/>
        </w:rPr>
      </w:pPr>
    </w:p>
    <w:p w14:paraId="6DB026D7" w14:textId="77777777" w:rsidR="00AA1082" w:rsidRDefault="00AA1082" w:rsidP="00AA1082">
      <w:pPr>
        <w:pStyle w:val="Naslov3"/>
        <w:rPr>
          <w:i/>
          <w:iCs/>
          <w:sz w:val="20"/>
          <w:szCs w:val="20"/>
          <w:lang w:eastAsia="en-US"/>
        </w:rPr>
      </w:pPr>
    </w:p>
    <w:tbl>
      <w:tblPr>
        <w:tblW w:w="10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449"/>
        <w:gridCol w:w="1443"/>
        <w:gridCol w:w="1339"/>
        <w:gridCol w:w="2375"/>
        <w:gridCol w:w="2155"/>
      </w:tblGrid>
      <w:tr w:rsidR="00AA1082" w14:paraId="2D6068F7" w14:textId="77777777" w:rsidTr="008C398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CEFD05" w14:textId="77777777" w:rsidR="00AA1082" w:rsidRDefault="00AA108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4CD7206" w14:textId="77777777"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JEDINIČNA CIJENA BEZ PDV-A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89C156A" w14:textId="77777777"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UČENIKA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6EE570E" w14:textId="77777777"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14:paraId="208E7BDF" w14:textId="77777777"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 xml:space="preserve"> (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C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 =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A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 x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B</w:t>
            </w:r>
            <w:r>
              <w:rPr>
                <w:rFonts w:cs="Arial"/>
                <w:sz w:val="20"/>
                <w:szCs w:val="20"/>
                <w:lang w:val="nl-BE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532CDF1" w14:textId="77777777" w:rsidR="00AA1082" w:rsidRDefault="00AA108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NASTAVNIH DANA</w:t>
            </w:r>
          </w:p>
          <w:p w14:paraId="5913454E" w14:textId="77777777" w:rsidR="00AA1082" w:rsidRDefault="00AA1082" w:rsidP="00AA108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35 tjedanx5 dana=175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356A85D" w14:textId="77777777"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14:paraId="3E85C842" w14:textId="77777777"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(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E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=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 xml:space="preserve">C </w:t>
            </w:r>
            <w:r>
              <w:rPr>
                <w:rFonts w:cs="Arial"/>
                <w:sz w:val="20"/>
                <w:szCs w:val="20"/>
                <w:lang w:val="nl-BE"/>
              </w:rPr>
              <w:t>x</w:t>
            </w:r>
            <w:r w:rsidR="00664798">
              <w:rPr>
                <w:rFonts w:cs="Arial"/>
                <w:sz w:val="20"/>
                <w:szCs w:val="20"/>
                <w:lang w:val="nl-BE"/>
              </w:rPr>
              <w:t xml:space="preserve"> D</w:t>
            </w:r>
            <w:r>
              <w:rPr>
                <w:rFonts w:cs="Arial"/>
                <w:sz w:val="20"/>
                <w:szCs w:val="20"/>
                <w:lang w:val="nl-BE"/>
              </w:rPr>
              <w:t>)</w:t>
            </w:r>
          </w:p>
        </w:tc>
      </w:tr>
      <w:tr w:rsidR="00AA1082" w14:paraId="04566553" w14:textId="77777777" w:rsidTr="008C398C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6A78F2A" w14:textId="77777777" w:rsidR="00AA1082" w:rsidRDefault="00AA108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OPIS STAVKE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52C2A61" w14:textId="77777777"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A62A933" w14:textId="77777777"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601DAD3" w14:textId="77777777"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C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034AD90" w14:textId="77777777"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D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FF35025" w14:textId="77777777"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E</w:t>
            </w:r>
          </w:p>
        </w:tc>
      </w:tr>
      <w:tr w:rsidR="00AA1082" w14:paraId="13CFD275" w14:textId="77777777" w:rsidTr="008C398C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D861" w14:textId="77777777" w:rsidR="00AA1082" w:rsidRDefault="00AA1082">
            <w:pPr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1. Menu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AFB2" w14:textId="77777777" w:rsidR="00AA1082" w:rsidRDefault="00AA1082" w:rsidP="00BC27B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0AD2" w14:textId="65CBC996" w:rsidR="00AA1082" w:rsidRDefault="007F4080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6</w:t>
            </w:r>
            <w:r w:rsidR="007F0366">
              <w:rPr>
                <w:rFonts w:cs="Arial"/>
                <w:b/>
                <w:sz w:val="20"/>
                <w:szCs w:val="20"/>
                <w:lang w:val="nl-BE"/>
              </w:rPr>
              <w:t>9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E058" w14:textId="77777777" w:rsidR="00AA1082" w:rsidRDefault="00AA1082" w:rsidP="00BC27B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89CE" w14:textId="0FC6A148" w:rsidR="00AA1082" w:rsidRDefault="0073766B" w:rsidP="00AA1082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7</w:t>
            </w:r>
            <w:r w:rsidR="007F0366">
              <w:rPr>
                <w:rFonts w:cs="Arial"/>
                <w:b/>
                <w:sz w:val="20"/>
                <w:szCs w:val="20"/>
                <w:lang w:val="nl-BE"/>
              </w:rPr>
              <w:t>6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4CD" w14:textId="77777777"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14:paraId="083A953B" w14:textId="77777777" w:rsidTr="008C398C">
        <w:trPr>
          <w:trHeight w:val="533"/>
        </w:trPr>
        <w:tc>
          <w:tcPr>
            <w:tcW w:w="87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9F02" w14:textId="77777777" w:rsidR="00AA1082" w:rsidRDefault="00AA1082">
            <w:pPr>
              <w:jc w:val="right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bez PDV-a</w:t>
            </w:r>
          </w:p>
          <w:p w14:paraId="1FE5D4AA" w14:textId="77777777"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56E" w14:textId="77777777"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14:paraId="66D6C158" w14:textId="77777777" w:rsidTr="008C398C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AADC" w14:textId="77777777"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PDV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D21" w14:textId="77777777"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14:paraId="2FDF8F06" w14:textId="77777777" w:rsidTr="008C398C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3C50" w14:textId="77777777"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s PDV-om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FC2" w14:textId="77777777"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14:paraId="2E7E9FD7" w14:textId="77777777" w:rsidR="00AA1082" w:rsidRDefault="00AA1082" w:rsidP="00AA1082">
      <w:pPr>
        <w:pStyle w:val="Naslov3"/>
        <w:ind w:left="330"/>
      </w:pPr>
      <w:r>
        <w:rPr>
          <w:lang w:val="nl-BE"/>
        </w:rPr>
        <w:t xml:space="preserve"> </w:t>
      </w:r>
    </w:p>
    <w:p w14:paraId="4AC6B998" w14:textId="77777777" w:rsidR="00024A48" w:rsidRDefault="00024A48"/>
    <w:sectPr w:rsidR="0002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82"/>
    <w:rsid w:val="00024A48"/>
    <w:rsid w:val="000C7368"/>
    <w:rsid w:val="000F39C4"/>
    <w:rsid w:val="00157102"/>
    <w:rsid w:val="00215D44"/>
    <w:rsid w:val="0032220B"/>
    <w:rsid w:val="0041650D"/>
    <w:rsid w:val="005B5866"/>
    <w:rsid w:val="005D76D4"/>
    <w:rsid w:val="00664798"/>
    <w:rsid w:val="0066761C"/>
    <w:rsid w:val="00732266"/>
    <w:rsid w:val="0073766B"/>
    <w:rsid w:val="007F0366"/>
    <w:rsid w:val="007F4080"/>
    <w:rsid w:val="00807344"/>
    <w:rsid w:val="008C398C"/>
    <w:rsid w:val="0097185A"/>
    <w:rsid w:val="009E04BC"/>
    <w:rsid w:val="00A7653E"/>
    <w:rsid w:val="00A92129"/>
    <w:rsid w:val="00AA1082"/>
    <w:rsid w:val="00BC27B1"/>
    <w:rsid w:val="00CD45E9"/>
    <w:rsid w:val="00CF1C10"/>
    <w:rsid w:val="00E37873"/>
    <w:rsid w:val="00F5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6ECA"/>
  <w15:docId w15:val="{E8716571-2A9B-4577-B457-35B514F0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082"/>
    <w:pPr>
      <w:spacing w:after="0" w:line="240" w:lineRule="auto"/>
    </w:pPr>
    <w:rPr>
      <w:rFonts w:ascii="Arial" w:eastAsia="Times New Roman" w:hAnsi="Arial" w:cs="Helvetica"/>
      <w:color w:val="000000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A108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AA1082"/>
    <w:rPr>
      <w:rFonts w:ascii="Arial" w:eastAsia="Times New Roman" w:hAnsi="Arial" w:cs="Arial"/>
      <w:b/>
      <w:bCs/>
      <w:color w:val="000000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3</cp:revision>
  <dcterms:created xsi:type="dcterms:W3CDTF">2025-06-25T07:39:00Z</dcterms:created>
  <dcterms:modified xsi:type="dcterms:W3CDTF">2025-06-25T07:41:00Z</dcterms:modified>
</cp:coreProperties>
</file>